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61DF9" w14:textId="7BFBDCD8" w:rsidR="00E4780C" w:rsidRDefault="004271D5">
      <w:bookmarkStart w:id="0" w:name="_GoBack"/>
      <w:bookmarkEnd w:id="0"/>
      <w:r>
        <w:t>Web: ecampus.dcccd.edu</w:t>
      </w:r>
    </w:p>
    <w:p w14:paraId="08544402" w14:textId="11C3E6FC" w:rsidR="00CB002C" w:rsidRDefault="00095551">
      <w:hyperlink r:id="rId4" w:history="1">
        <w:r w:rsidR="00CB002C" w:rsidRPr="00AD0750">
          <w:rPr>
            <w:rStyle w:val="Hyperlink"/>
          </w:rPr>
          <w:t>https://ecampus.dcccd.edu</w:t>
        </w:r>
      </w:hyperlink>
    </w:p>
    <w:p w14:paraId="4B9BC3AB" w14:textId="77777777" w:rsidR="00CB002C" w:rsidRDefault="00CB002C"/>
    <w:p w14:paraId="59F9DF89" w14:textId="25382039" w:rsidR="004271D5" w:rsidRDefault="004271D5">
      <w:r>
        <w:t xml:space="preserve">Username: </w:t>
      </w:r>
      <w:hyperlink r:id="rId5" w:history="1">
        <w:r w:rsidRPr="00E166CE">
          <w:rPr>
            <w:rStyle w:val="Hyperlink"/>
          </w:rPr>
          <w:t>e3110254@student.dcccd.edu</w:t>
        </w:r>
      </w:hyperlink>
    </w:p>
    <w:p w14:paraId="1121846B" w14:textId="7538F6E8" w:rsidR="004271D5" w:rsidRDefault="004271D5"/>
    <w:p w14:paraId="25651812" w14:textId="4BF44A3C" w:rsidR="004271D5" w:rsidRDefault="004271D5">
      <w:r>
        <w:t>Password: 123456,Buffy</w:t>
      </w:r>
    </w:p>
    <w:p w14:paraId="75D0C253" w14:textId="64BBE4E2" w:rsidR="004271D5" w:rsidRDefault="004271D5"/>
    <w:p w14:paraId="1748A053" w14:textId="583B4B0B" w:rsidR="004271D5" w:rsidRDefault="004271D5"/>
    <w:p w14:paraId="75BADC5B" w14:textId="3D56CCD5" w:rsidR="004271D5" w:rsidRDefault="004271D5">
      <w:r>
        <w:t xml:space="preserve">Course: </w:t>
      </w:r>
      <w:hyperlink r:id="rId6" w:tgtFrame="_top" w:history="1">
        <w:r>
          <w:rPr>
            <w:rStyle w:val="Hyperlink"/>
            <w:rFonts w:ascii="&amp;quot" w:hAnsi="&amp;quot"/>
            <w:b/>
            <w:bCs/>
            <w:color w:val="1874A4"/>
            <w:sz w:val="19"/>
            <w:szCs w:val="19"/>
            <w:bdr w:val="none" w:sz="0" w:space="0" w:color="auto" w:frame="1"/>
          </w:rPr>
          <w:t>2019FA-MATH-2418-81400: 2019FA Linear Algebra (MATH-2418-81400)</w:t>
        </w:r>
      </w:hyperlink>
    </w:p>
    <w:sectPr w:rsidR="00427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D5"/>
    <w:rsid w:val="00095551"/>
    <w:rsid w:val="004271D5"/>
    <w:rsid w:val="00CB002C"/>
    <w:rsid w:val="00E4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0AC35"/>
  <w15:chartTrackingRefBased/>
  <w15:docId w15:val="{54EAA09B-9616-471E-8F1B-F72ACA98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71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cccd.blackboard.com/webapps/blackboard/execute/launcher?type=Course&amp;id=_319217_1&amp;url=" TargetMode="External"/><Relationship Id="rId5" Type="http://schemas.openxmlformats.org/officeDocument/2006/relationships/hyperlink" Target="mailto:e3110254@student.dcccd.edu" TargetMode="External"/><Relationship Id="rId4" Type="http://schemas.openxmlformats.org/officeDocument/2006/relationships/hyperlink" Target="https://ecampus.dccc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Hajira Sheikh</dc:creator>
  <cp:keywords/>
  <dc:description/>
  <cp:lastModifiedBy>Hajira Sheikh</cp:lastModifiedBy>
  <cp:revision>2</cp:revision>
  <dcterms:created xsi:type="dcterms:W3CDTF">2019-08-27T02:46:00Z</dcterms:created>
  <dcterms:modified xsi:type="dcterms:W3CDTF">2019-08-27T02:46:00Z</dcterms:modified>
</cp:coreProperties>
</file>